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4AC" w:rsidRDefault="006704AC" w:rsidP="006704AC">
      <w:pPr>
        <w:pStyle w:val="ConsPlusNormal"/>
        <w:widowControl/>
        <w:ind w:left="5387"/>
      </w:pPr>
      <w:r>
        <w:rPr>
          <w:rFonts w:ascii="Liberation Serif" w:hAnsi="Liberation Serif" w:cs="Liberation Serif"/>
          <w:color w:val="000000"/>
          <w:sz w:val="28"/>
          <w:szCs w:val="28"/>
        </w:rPr>
        <w:t>Приложение №</w:t>
      </w:r>
      <w:r w:rsidR="00FC743C">
        <w:rPr>
          <w:rFonts w:ascii="Liberation Serif" w:hAnsi="Liberation Serif" w:cs="Liberation Serif"/>
          <w:color w:val="000000"/>
          <w:sz w:val="28"/>
          <w:szCs w:val="28"/>
        </w:rPr>
        <w:t>_________</w:t>
      </w:r>
    </w:p>
    <w:p w:rsidR="006704AC" w:rsidRDefault="006704AC" w:rsidP="006704AC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к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Положению о комиссии </w:t>
      </w:r>
    </w:p>
    <w:p w:rsidR="006704AC" w:rsidRDefault="006704AC" w:rsidP="006704AC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6704AC" w:rsidRDefault="006704AC" w:rsidP="006704AC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 служебному поведению</w:t>
      </w:r>
    </w:p>
    <w:p w:rsidR="006704AC" w:rsidRDefault="006704AC" w:rsidP="006704AC">
      <w:pPr>
        <w:pStyle w:val="ConsPlusNormal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государственных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гражданских служащих </w:t>
      </w:r>
      <w:r w:rsidR="00FC743C">
        <w:rPr>
          <w:rFonts w:ascii="Liberation Serif" w:hAnsi="Liberation Serif" w:cs="Liberation Serif"/>
          <w:color w:val="000000"/>
          <w:sz w:val="28"/>
          <w:szCs w:val="28"/>
        </w:rPr>
        <w:t>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и урегулированию конфликта интересов в Департаменте противодействия коррупции </w:t>
      </w:r>
      <w:r w:rsidR="00FC743C">
        <w:rPr>
          <w:rFonts w:ascii="Liberation Serif" w:hAnsi="Liberation Serif" w:cs="Liberation Serif"/>
          <w:color w:val="000000"/>
          <w:sz w:val="28"/>
          <w:szCs w:val="28"/>
        </w:rPr>
        <w:t>__________________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утвержденному приказом Департамента противодействия коррупции </w:t>
      </w:r>
      <w:r w:rsidR="00FC743C">
        <w:rPr>
          <w:rFonts w:ascii="Liberation Serif" w:hAnsi="Liberation Serif" w:cs="Liberation Serif"/>
          <w:i/>
          <w:color w:val="000000"/>
          <w:sz w:val="28"/>
          <w:szCs w:val="28"/>
        </w:rPr>
        <w:t>_____________________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br/>
        <w:t xml:space="preserve">от </w:t>
      </w:r>
      <w:r w:rsidR="00FC743C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_______________ </w:t>
      </w:r>
      <w:r w:rsidRPr="00AF3835">
        <w:rPr>
          <w:rFonts w:ascii="Liberation Serif" w:hAnsi="Liberation Serif" w:cs="Liberation Serif"/>
          <w:i/>
          <w:color w:val="000000"/>
          <w:sz w:val="28"/>
          <w:szCs w:val="28"/>
        </w:rPr>
        <w:t>№</w:t>
      </w:r>
      <w:r w:rsidR="00FC743C">
        <w:rPr>
          <w:rFonts w:ascii="Liberation Serif" w:hAnsi="Liberation Serif" w:cs="Liberation Serif"/>
          <w:i/>
          <w:color w:val="000000"/>
          <w:sz w:val="28"/>
          <w:szCs w:val="28"/>
        </w:rPr>
        <w:t>___________</w:t>
      </w:r>
    </w:p>
    <w:p w:rsidR="006704AC" w:rsidRDefault="006704AC" w:rsidP="006704AC">
      <w:pPr>
        <w:pStyle w:val="ConsPlusNonformat"/>
        <w:widowControl/>
        <w:ind w:left="5387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704AC" w:rsidRDefault="006704AC" w:rsidP="006704AC">
      <w:pPr>
        <w:pStyle w:val="ConsPlusNonformat"/>
        <w:widowControl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ФОРМА</w:t>
      </w:r>
    </w:p>
    <w:p w:rsidR="006704AC" w:rsidRDefault="006704AC" w:rsidP="004D56C9">
      <w:pPr>
        <w:autoSpaceDE w:val="0"/>
        <w:spacing w:after="0"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</w:p>
    <w:p w:rsidR="004D56C9" w:rsidRDefault="004D56C9" w:rsidP="004D56C9">
      <w:pPr>
        <w:autoSpaceDE w:val="0"/>
        <w:spacing w:after="0"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Председателю комиссии </w:t>
      </w:r>
    </w:p>
    <w:p w:rsidR="004D56C9" w:rsidRDefault="004D56C9" w:rsidP="004D56C9">
      <w:pPr>
        <w:autoSpaceDE w:val="0"/>
        <w:spacing w:after="0"/>
        <w:ind w:left="567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по соблюдению требований </w:t>
      </w:r>
    </w:p>
    <w:p w:rsidR="004D56C9" w:rsidRDefault="004D56C9" w:rsidP="004D56C9">
      <w:pPr>
        <w:autoSpaceDE w:val="0"/>
        <w:spacing w:after="0"/>
        <w:ind w:left="5670"/>
      </w:pPr>
      <w:proofErr w:type="gramStart"/>
      <w:r>
        <w:rPr>
          <w:rFonts w:ascii="Liberation Serif" w:hAnsi="Liberation Serif" w:cs="Liberation Serif"/>
          <w:color w:val="000000"/>
          <w:sz w:val="28"/>
          <w:szCs w:val="28"/>
        </w:rPr>
        <w:t>к</w:t>
      </w:r>
      <w:proofErr w:type="gramEnd"/>
      <w:r>
        <w:rPr>
          <w:rFonts w:ascii="Liberation Serif" w:hAnsi="Liberation Serif" w:cs="Liberation Serif"/>
          <w:color w:val="000000"/>
          <w:sz w:val="28"/>
          <w:szCs w:val="28"/>
        </w:rPr>
        <w:t xml:space="preserve"> служебному поведению г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осударственных гражданских служащих </w:t>
      </w:r>
      <w:r w:rsidR="00FC743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_____________________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4D56C9" w:rsidRDefault="004D56C9" w:rsidP="004D56C9">
      <w:pPr>
        <w:autoSpaceDE w:val="0"/>
        <w:spacing w:after="0"/>
        <w:ind w:left="567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урегулированию конфликта интересов в Департаменте противодействия коррупции </w:t>
      </w:r>
      <w:r w:rsidR="00FC743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______________________________</w:t>
      </w:r>
    </w:p>
    <w:p w:rsidR="004D56C9" w:rsidRDefault="004D56C9" w:rsidP="004D56C9">
      <w:pPr>
        <w:autoSpaceDE w:val="0"/>
        <w:spacing w:after="0"/>
        <w:ind w:left="5529" w:firstLine="141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4D56C9" w:rsidRDefault="004D56C9" w:rsidP="004D56C9">
      <w:pPr>
        <w:autoSpaceDE w:val="0"/>
        <w:spacing w:after="0"/>
        <w:ind w:left="5529" w:firstLine="141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от ___________________________</w:t>
      </w:r>
    </w:p>
    <w:p w:rsidR="004D56C9" w:rsidRDefault="004D56C9" w:rsidP="004D56C9">
      <w:pPr>
        <w:autoSpaceDE w:val="0"/>
        <w:spacing w:after="0"/>
        <w:ind w:left="5670"/>
        <w:jc w:val="center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(фамилия, имя, отчество (при наличии),</w:t>
      </w:r>
    </w:p>
    <w:p w:rsidR="004D56C9" w:rsidRDefault="004D56C9" w:rsidP="004D56C9">
      <w:pPr>
        <w:autoSpaceDE w:val="0"/>
        <w:spacing w:after="0"/>
        <w:ind w:left="5670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__________________________________________</w:t>
      </w:r>
    </w:p>
    <w:p w:rsidR="004D56C9" w:rsidRDefault="004D56C9" w:rsidP="004D56C9">
      <w:pPr>
        <w:autoSpaceDE w:val="0"/>
        <w:spacing w:after="0"/>
        <w:ind w:left="5670"/>
        <w:jc w:val="center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замещаемая должность государственной</w:t>
      </w:r>
    </w:p>
    <w:p w:rsidR="004D56C9" w:rsidRDefault="004D56C9" w:rsidP="004D56C9">
      <w:pPr>
        <w:autoSpaceDE w:val="0"/>
        <w:spacing w:after="0"/>
        <w:ind w:left="5670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__________________________________________</w:t>
      </w:r>
    </w:p>
    <w:p w:rsidR="004D56C9" w:rsidRDefault="004D56C9" w:rsidP="004D56C9">
      <w:pPr>
        <w:autoSpaceDE w:val="0"/>
        <w:spacing w:after="0"/>
        <w:ind w:left="5670"/>
        <w:jc w:val="center"/>
      </w:pPr>
      <w:proofErr w:type="gramStart"/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гражданской</w:t>
      </w:r>
      <w:proofErr w:type="gramEnd"/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службы </w:t>
      </w:r>
      <w:r w:rsidR="00FC743C"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______________________</w:t>
      </w: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)</w:t>
      </w:r>
    </w:p>
    <w:p w:rsidR="004D56C9" w:rsidRDefault="004D56C9" w:rsidP="004D56C9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4D56C9" w:rsidRDefault="004D56C9" w:rsidP="004D56C9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4D56C9" w:rsidRDefault="004D56C9" w:rsidP="004D56C9">
      <w:pPr>
        <w:autoSpaceDE w:val="0"/>
        <w:spacing w:after="0"/>
        <w:jc w:val="center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УВЕДОМЛЕНИЕ</w:t>
      </w:r>
      <w:r>
        <w:rPr>
          <w:rFonts w:eastAsia="Times New Roman" w:cs="Calibri"/>
          <w:color w:val="000000"/>
          <w:lang w:eastAsia="ru-RU"/>
        </w:rPr>
        <w:t xml:space="preserve"> </w:t>
      </w:r>
    </w:p>
    <w:p w:rsidR="004D56C9" w:rsidRDefault="004D56C9" w:rsidP="004D56C9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 возникновении не зависящих от гражданского служащего обстоятельств, препятствующих соблюдению ограничений и запретов, требований </w:t>
      </w:r>
    </w:p>
    <w:p w:rsidR="004D56C9" w:rsidRDefault="004D56C9" w:rsidP="004D56C9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 предотвращении или об урегулировании конфликта интересов и исполнению обязанностей, установленных Федеральным законом от 25 декабря 2008 года </w:t>
      </w:r>
    </w:p>
    <w:p w:rsidR="004D56C9" w:rsidRDefault="00FC743C" w:rsidP="004D56C9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№</w:t>
      </w:r>
      <w:r w:rsidR="004D56C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273-ФЗ «О противодействии коррупции» и другими федеральными законами </w:t>
      </w:r>
    </w:p>
    <w:p w:rsidR="004D56C9" w:rsidRDefault="004D56C9" w:rsidP="004D56C9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целях противодействия коррупции </w:t>
      </w:r>
    </w:p>
    <w:p w:rsidR="004D56C9" w:rsidRDefault="004D56C9" w:rsidP="004D56C9">
      <w:pPr>
        <w:autoSpaceDE w:val="0"/>
        <w:spacing w:after="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4D56C9" w:rsidRDefault="004D56C9" w:rsidP="004D56C9">
      <w:pPr>
        <w:autoSpaceDE w:val="0"/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Сообщаю о возникновении не зависящих от меня обстоятельств, препятствующих соблюдению ограничений и запретов, требований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о предотвращении или об урегулировании конфликта интересов и исполнению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 xml:space="preserve">обязанностей, установленных Федеральным законом от 25 декабря </w:t>
      </w:r>
      <w:r w:rsidR="00FC743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2008 года </w:t>
      </w:r>
      <w:r w:rsidR="00FC743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№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273-ФЗ «О противодействии коррупции» и другими федеральными законами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в целях противодействия коррупции: _______________________________________</w:t>
      </w:r>
    </w:p>
    <w:p w:rsidR="004D56C9" w:rsidRDefault="004D56C9" w:rsidP="004D56C9">
      <w:pPr>
        <w:autoSpaceDE w:val="0"/>
        <w:spacing w:after="0"/>
        <w:ind w:firstLine="4536"/>
        <w:jc w:val="center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(указываются обстоятельства,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______________________________________________________________________.</w:t>
      </w:r>
    </w:p>
    <w:p w:rsidR="004D56C9" w:rsidRDefault="004D56C9" w:rsidP="004D56C9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препятствующие соблюдению ограничений, запретов и требований, исполнению обязанностей)</w:t>
      </w:r>
    </w:p>
    <w:p w:rsidR="004D56C9" w:rsidRDefault="004D56C9" w:rsidP="004D56C9">
      <w:pPr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 уведомлению прилагаю следующие дополнительные материалы: ______________________________________________________________________</w:t>
      </w:r>
    </w:p>
    <w:p w:rsidR="004D56C9" w:rsidRDefault="004D56C9" w:rsidP="004D56C9">
      <w:pPr>
        <w:autoSpaceDE w:val="0"/>
        <w:spacing w:after="0"/>
        <w:jc w:val="center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(указываются документы, иные материалы и (или) информация (при наличии), подтверждающие факт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______________________________________________________________________.</w:t>
      </w:r>
    </w:p>
    <w:p w:rsidR="004D56C9" w:rsidRDefault="004D56C9" w:rsidP="004D56C9">
      <w:pPr>
        <w:autoSpaceDE w:val="0"/>
        <w:spacing w:after="0"/>
        <w:jc w:val="center"/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наступления не зависящих от гражданского служащего обстоятельств)</w:t>
      </w:r>
    </w:p>
    <w:p w:rsidR="004D56C9" w:rsidRDefault="004D56C9" w:rsidP="004D56C9">
      <w:pPr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Обязуюсь не позднее чем через один месяц со дня прекращения действия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не зависящих от меня обстоятельств, препятствующих соблюдению ограничений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и запретов, требований о предотвращении или об урегулировании конфликта интересов и исполнению обязанностей, установленных Федеральным зак</w:t>
      </w:r>
      <w:r w:rsidR="00FC743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оном </w:t>
      </w:r>
      <w:r w:rsidR="00FC743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от 25 декабря 2008 года №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273-ФЗ «О противодействии коррупции» и другими федеральными законами в целях противодействия коррупции, обеспечить соблюдение таких ограничений, запретов и требований, а также исполнение таких обязанностей. </w:t>
      </w:r>
    </w:p>
    <w:p w:rsidR="004D56C9" w:rsidRDefault="004D56C9" w:rsidP="004D56C9">
      <w:pPr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Прошу рассмотреть на заседании комиссии по соблюдению требований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 xml:space="preserve">к служебному поведению государственных гражданских служащих </w:t>
      </w:r>
      <w:r w:rsidR="00FC743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 урегулированию конфликта интересов в Департаменте противодействия коррупции </w:t>
      </w:r>
      <w:r w:rsidR="00FC743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</w:t>
      </w:r>
      <w:bookmarkStart w:id="0" w:name="_GoBack"/>
      <w:bookmarkEnd w:id="0"/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настоящее уведомление ____________________.</w:t>
      </w:r>
    </w:p>
    <w:p w:rsidR="004D56C9" w:rsidRDefault="004D56C9" w:rsidP="004D56C9">
      <w:pPr>
        <w:autoSpaceDE w:val="0"/>
        <w:spacing w:after="0"/>
        <w:ind w:firstLine="708"/>
        <w:jc w:val="both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(в моем присутствии/без моего присутствия)</w:t>
      </w:r>
    </w:p>
    <w:p w:rsidR="004D56C9" w:rsidRDefault="004D56C9" w:rsidP="004D56C9">
      <w:pPr>
        <w:autoSpaceDE w:val="0"/>
        <w:spacing w:after="0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Информацию о принятом решении прошу направить: ___________________</w:t>
      </w:r>
    </w:p>
    <w:p w:rsidR="004D56C9" w:rsidRDefault="004D56C9" w:rsidP="004D56C9">
      <w:pPr>
        <w:autoSpaceDE w:val="0"/>
        <w:spacing w:after="0"/>
        <w:jc w:val="both"/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______________________________________________________________________.</w:t>
      </w:r>
    </w:p>
    <w:p w:rsidR="004D56C9" w:rsidRDefault="004D56C9" w:rsidP="004D56C9">
      <w:pPr>
        <w:autoSpaceDE w:val="0"/>
        <w:spacing w:after="0"/>
        <w:jc w:val="center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>(указывается адрес фактичекского проживания, адрес электронной почты либо иной способ направления решения)</w:t>
      </w:r>
    </w:p>
    <w:p w:rsidR="004D56C9" w:rsidRDefault="004D56C9" w:rsidP="004D56C9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4D56C9" w:rsidRDefault="004D56C9" w:rsidP="004D56C9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__________________                                             ________________________________</w:t>
      </w:r>
    </w:p>
    <w:p w:rsidR="004D56C9" w:rsidRDefault="004D56C9" w:rsidP="004D56C9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(</w:t>
      </w:r>
      <w:proofErr w:type="gramStart"/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дата)   </w:t>
      </w:r>
      <w:proofErr w:type="gramEnd"/>
      <w:r>
        <w:rPr>
          <w:rFonts w:ascii="Liberation Serif" w:eastAsia="Times New Roman" w:hAnsi="Liberation Serif" w:cs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(подпись)</w:t>
      </w:r>
    </w:p>
    <w:p w:rsidR="004D56C9" w:rsidRDefault="004D56C9" w:rsidP="004D56C9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4D56C9" w:rsidRDefault="004D56C9" w:rsidP="004D56C9">
      <w:pPr>
        <w:autoSpaceDE w:val="0"/>
        <w:spacing w:after="0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Регистрационный номер в журнале ___________________.</w:t>
      </w:r>
    </w:p>
    <w:p w:rsidR="00626EA9" w:rsidRDefault="004D56C9" w:rsidP="004D56C9"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Дата регистрации заявления «____» __________________г.</w:t>
      </w:r>
    </w:p>
    <w:sectPr w:rsidR="00626EA9" w:rsidSect="004D56C9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6C9"/>
    <w:rsid w:val="004D56C9"/>
    <w:rsid w:val="005B5D6B"/>
    <w:rsid w:val="00626EA9"/>
    <w:rsid w:val="006704AC"/>
    <w:rsid w:val="007A1E12"/>
    <w:rsid w:val="0081183C"/>
    <w:rsid w:val="009617B4"/>
    <w:rsid w:val="00CD34B8"/>
    <w:rsid w:val="00D139E6"/>
    <w:rsid w:val="00F70E46"/>
    <w:rsid w:val="00FC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20A05-1E2C-4C0E-9E56-BD4C8ACE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56C9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04A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6704AC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 Крапчикова</dc:creator>
  <cp:keywords/>
  <dc:description/>
  <cp:lastModifiedBy>Артём</cp:lastModifiedBy>
  <cp:revision>3</cp:revision>
  <dcterms:created xsi:type="dcterms:W3CDTF">2023-08-27T05:44:00Z</dcterms:created>
  <dcterms:modified xsi:type="dcterms:W3CDTF">2025-12-19T05:57:00Z</dcterms:modified>
</cp:coreProperties>
</file>